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5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BC5D7B">
        <w:rPr>
          <w:rFonts w:ascii="Times New Roman" w:hAnsi="Times New Roman" w:cs="Times New Roman"/>
          <w:b/>
          <w:sz w:val="24"/>
          <w:szCs w:val="24"/>
        </w:rPr>
        <w:t>апрель</w:t>
      </w:r>
      <w:r w:rsidR="00EC072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A5F35" w:rsidRPr="0090675A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tblLook w:val="04A0"/>
      </w:tblPr>
      <w:tblGrid>
        <w:gridCol w:w="523"/>
        <w:gridCol w:w="1553"/>
        <w:gridCol w:w="6666"/>
        <w:gridCol w:w="1929"/>
      </w:tblGrid>
      <w:tr w:rsidR="006A5F35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3745A3" w:rsidRDefault="006A5F35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3745A3" w:rsidRDefault="006A5F35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3745A3" w:rsidRDefault="006A5F35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3745A3" w:rsidRDefault="006A5F35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EC072F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3745A3" w:rsidRDefault="00EC072F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1.04.2022</w:t>
            </w:r>
          </w:p>
          <w:p w:rsidR="00EC072F" w:rsidRPr="003745A3" w:rsidRDefault="00EC072F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17.30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3745A3" w:rsidRDefault="00EC072F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программа «День Смеха» </w:t>
            </w:r>
            <w:r w:rsidR="003745A3" w:rsidRPr="003745A3">
              <w:rPr>
                <w:rFonts w:ascii="Times New Roman" w:hAnsi="Times New Roman" w:cs="Times New Roman"/>
                <w:sz w:val="26"/>
                <w:szCs w:val="26"/>
              </w:rPr>
              <w:t>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72F" w:rsidRPr="003745A3" w:rsidRDefault="00EC072F" w:rsidP="00573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5.04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Спортивно-развлекательная программа «</w:t>
            </w:r>
            <w:r w:rsidRPr="003745A3">
              <w:rPr>
                <w:rFonts w:ascii="Times New Roman" w:eastAsia="Times New Roman" w:hAnsi="Times New Roman" w:cs="Times New Roman"/>
                <w:sz w:val="26"/>
                <w:szCs w:val="26"/>
              </w:rPr>
              <w:t>Спорт – надежный и верный друг»</w:t>
            </w: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B50343" w:rsidP="00F16D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7.04.2022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Час здоровья «Книжные  истории  о здоровье</w:t>
            </w:r>
            <w:proofErr w:type="gram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745A3">
              <w:rPr>
                <w:rFonts w:ascii="Times New Roman" w:hAnsi="Times New Roman" w:cs="Times New Roman"/>
                <w:i/>
                <w:sz w:val="26"/>
                <w:szCs w:val="26"/>
              </w:rPr>
              <w:t>В</w:t>
            </w:r>
            <w:proofErr w:type="gramEnd"/>
            <w:r w:rsidRPr="003745A3">
              <w:rPr>
                <w:rFonts w:ascii="Times New Roman" w:hAnsi="Times New Roman" w:cs="Times New Roman"/>
                <w:i/>
                <w:sz w:val="26"/>
                <w:szCs w:val="26"/>
              </w:rPr>
              <w:t>семирный день здоровья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606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«День космонавтики», посвященный 61-летию первого полета в космос.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873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13.04,2022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Час памяти «Колокола затопленных храмов под водной гладью…» </w:t>
            </w:r>
            <w:r w:rsidRPr="003745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памяти  </w:t>
            </w:r>
            <w:proofErr w:type="spellStart"/>
            <w:r w:rsidRPr="003745A3">
              <w:rPr>
                <w:rFonts w:ascii="Times New Roman" w:hAnsi="Times New Roman" w:cs="Times New Roman"/>
                <w:i/>
                <w:sz w:val="26"/>
                <w:szCs w:val="26"/>
              </w:rPr>
              <w:t>Мологи</w:t>
            </w:r>
            <w:proofErr w:type="spellEnd"/>
            <w:r w:rsidRPr="003745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Клуб «</w:t>
            </w: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Берегиня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»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2456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 w:rsidRPr="003745A3">
              <w:rPr>
                <w:b w:val="0"/>
                <w:sz w:val="26"/>
                <w:szCs w:val="26"/>
              </w:rPr>
              <w:t>Детский праздник «Самый лучший день!»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9D11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19.04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pStyle w:val="4"/>
              <w:outlineLvl w:val="3"/>
              <w:rPr>
                <w:rStyle w:val="extended-textshort"/>
                <w:b w:val="0"/>
                <w:sz w:val="26"/>
                <w:szCs w:val="26"/>
              </w:rPr>
            </w:pPr>
            <w:r w:rsidRPr="003745A3">
              <w:rPr>
                <w:b w:val="0"/>
                <w:sz w:val="26"/>
                <w:szCs w:val="26"/>
              </w:rPr>
              <w:t>Спортивно-познавательная программа «Здоровое питание»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1026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20.04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«Пионеры Герои Советского Союза» к 100 пионерской организации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813F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20.04.2022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Беседа – размышление «Твоя профессия – твое будущее» 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26CCF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proofErr w:type="spellStart"/>
            <w:r w:rsidRPr="003745A3">
              <w:rPr>
                <w:b w:val="0"/>
                <w:sz w:val="26"/>
                <w:szCs w:val="26"/>
              </w:rPr>
              <w:t>Майорова</w:t>
            </w:r>
            <w:proofErr w:type="spellEnd"/>
            <w:r w:rsidRPr="003745A3">
              <w:rPr>
                <w:b w:val="0"/>
                <w:sz w:val="26"/>
                <w:szCs w:val="26"/>
              </w:rPr>
              <w:t xml:space="preserve"> Н.В.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21.04.2022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Встреча с главой администрации поселения «Вопросы в   конверте»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местного самоуправления. </w:t>
            </w: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Клуб «Горница»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26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Познавательная программа «Пасха»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CA1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Мастер класс «Пасхальный сувенир» для детской аудитории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CA15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Фотомарафон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«Я – Пионер!» в соц</w:t>
            </w:r>
            <w:proofErr w:type="gram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етях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B5034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 w:rsidRPr="003745A3">
              <w:rPr>
                <w:b w:val="0"/>
                <w:color w:val="272727"/>
                <w:sz w:val="26"/>
                <w:szCs w:val="26"/>
              </w:rPr>
              <w:t>Мастер класс «Пасхальный сувенир» для взрослой  аудитории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CB0F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3745A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2022</w:t>
            </w:r>
          </w:p>
          <w:p w:rsidR="003745A3" w:rsidRPr="003745A3" w:rsidRDefault="003745A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3745A3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 w:rsidRPr="003745A3">
              <w:rPr>
                <w:b w:val="0"/>
                <w:sz w:val="26"/>
                <w:szCs w:val="26"/>
              </w:rPr>
              <w:t>Детский праздник «Самый лучший день!»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A3" w:rsidRPr="003745A3" w:rsidRDefault="003745A3" w:rsidP="00EA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125EB5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3745A3" w:rsidRDefault="00125EB5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Default="00125EB5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25.04.2022</w:t>
            </w:r>
          </w:p>
          <w:p w:rsidR="00125EB5" w:rsidRPr="003745A3" w:rsidRDefault="00125EB5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3745A3" w:rsidRDefault="00125EB5" w:rsidP="003745A3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Познавательная программа «Память Чернобыля» в рамках акции </w:t>
            </w:r>
            <w:r w:rsidRPr="00125EB5">
              <w:rPr>
                <w:b w:val="0"/>
                <w:sz w:val="24"/>
                <w:szCs w:val="24"/>
              </w:rPr>
              <w:t>Дни защиты от экологической опасности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3745A3" w:rsidRDefault="00125EB5" w:rsidP="00EA15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125EB5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3745A3" w:rsidRDefault="00125EB5" w:rsidP="00125EB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FE5CDA" w:rsidRDefault="00125EB5" w:rsidP="00125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D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FE5CDA" w:rsidRDefault="00125EB5" w:rsidP="0012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CDA">
              <w:rPr>
                <w:rFonts w:ascii="Times New Roman" w:hAnsi="Times New Roman" w:cs="Times New Roman"/>
                <w:sz w:val="24"/>
                <w:szCs w:val="24"/>
              </w:rPr>
              <w:t>Выставка – память «Чернобыль. Нам не помнить об этом нельзя»</w:t>
            </w:r>
            <w:r w:rsidRPr="00FE5C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памяти погибших в радиационных авариях и катастрофах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5EB5">
              <w:rPr>
                <w:rFonts w:ascii="Times New Roman" w:hAnsi="Times New Roman" w:cs="Times New Roman"/>
                <w:sz w:val="24"/>
                <w:szCs w:val="24"/>
              </w:rPr>
              <w:t>В рамках акции Дни защиты от экологической опасности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125EB5" w:rsidRDefault="00125EB5" w:rsidP="00125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25EB5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125EB5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125EB5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3745A3" w:rsidRDefault="00125EB5" w:rsidP="00125EB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FE5CDA" w:rsidRDefault="00125EB5" w:rsidP="00125E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CDA"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FE5CDA" w:rsidRDefault="00125EB5" w:rsidP="00125E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5CDA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«Колокол памяти звучит в наших сердцах»  </w:t>
            </w:r>
            <w:proofErr w:type="gramStart"/>
            <w:r w:rsidRPr="00FE5CD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E5CDA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FE5CDA">
              <w:rPr>
                <w:rFonts w:ascii="Times New Roman" w:hAnsi="Times New Roman" w:cs="Times New Roman"/>
                <w:i/>
                <w:sz w:val="24"/>
                <w:szCs w:val="24"/>
              </w:rPr>
              <w:t>Памяти Чернобыля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25EB5">
              <w:rPr>
                <w:rFonts w:ascii="Times New Roman" w:hAnsi="Times New Roman" w:cs="Times New Roman"/>
                <w:sz w:val="24"/>
                <w:szCs w:val="24"/>
              </w:rPr>
              <w:t>В рамках акции Дни защиты от экологической опасности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5" w:rsidRPr="003745A3" w:rsidRDefault="00125EB5" w:rsidP="00125E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B5034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C00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27.04.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  <w:p w:rsidR="00B50343" w:rsidRPr="003745A3" w:rsidRDefault="00B50343" w:rsidP="00C00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C00F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«Сделаем поселок чище»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C00F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B5034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Default="00B5034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28.04.2022</w:t>
            </w:r>
          </w:p>
          <w:p w:rsidR="00B50343" w:rsidRPr="003745A3" w:rsidRDefault="00B5034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Открытый урок танцевального коллектива Сувенир.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793FE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B50343" w:rsidRPr="003745A3" w:rsidTr="003745A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30.04.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2022</w:t>
            </w:r>
          </w:p>
          <w:p w:rsidR="00B50343" w:rsidRPr="003745A3" w:rsidRDefault="00B5034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374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«Мы встречаем Первомай!»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343" w:rsidRPr="003745A3" w:rsidRDefault="00B50343" w:rsidP="00F26A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3745A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</w:tbl>
    <w:p w:rsidR="006B4438" w:rsidRDefault="006B4438"/>
    <w:sectPr w:rsidR="006B4438" w:rsidSect="00D42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91341"/>
    <w:multiLevelType w:val="multilevel"/>
    <w:tmpl w:val="B53E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5F35"/>
    <w:rsid w:val="000626BB"/>
    <w:rsid w:val="00125EB5"/>
    <w:rsid w:val="002C5B98"/>
    <w:rsid w:val="003016F8"/>
    <w:rsid w:val="003745A3"/>
    <w:rsid w:val="003D1C8F"/>
    <w:rsid w:val="005120F6"/>
    <w:rsid w:val="005247DE"/>
    <w:rsid w:val="00547020"/>
    <w:rsid w:val="005D799B"/>
    <w:rsid w:val="0061481E"/>
    <w:rsid w:val="006A5F35"/>
    <w:rsid w:val="006B4438"/>
    <w:rsid w:val="006C1B1C"/>
    <w:rsid w:val="0074526F"/>
    <w:rsid w:val="0085236E"/>
    <w:rsid w:val="00AF0883"/>
    <w:rsid w:val="00B50343"/>
    <w:rsid w:val="00BC5D7B"/>
    <w:rsid w:val="00D42F53"/>
    <w:rsid w:val="00DA405A"/>
    <w:rsid w:val="00EB6924"/>
    <w:rsid w:val="00EC072F"/>
    <w:rsid w:val="00EC31F1"/>
    <w:rsid w:val="00F268C0"/>
    <w:rsid w:val="00FB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0"/>
  </w:style>
  <w:style w:type="paragraph" w:styleId="4">
    <w:name w:val="heading 4"/>
    <w:basedOn w:val="a"/>
    <w:next w:val="a"/>
    <w:link w:val="40"/>
    <w:qFormat/>
    <w:rsid w:val="00BC5D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3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6A5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C5D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xtended-textshort">
    <w:name w:val="extended-text__short"/>
    <w:basedOn w:val="a0"/>
    <w:rsid w:val="00BC5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2022-04-14T07:25:00Z</cp:lastPrinted>
  <dcterms:created xsi:type="dcterms:W3CDTF">2021-02-09T12:20:00Z</dcterms:created>
  <dcterms:modified xsi:type="dcterms:W3CDTF">2022-04-14T07:30:00Z</dcterms:modified>
</cp:coreProperties>
</file>